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77" w:rsidRDefault="00DD5A90" w:rsidP="00DD5A90">
      <w:pPr>
        <w:tabs>
          <w:tab w:val="center" w:pos="4873"/>
        </w:tabs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 w:rsidR="00936077"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936077" w:rsidRPr="000455AB" w:rsidRDefault="00936077" w:rsidP="00936077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936077" w:rsidRPr="000455AB" w:rsidRDefault="00936077" w:rsidP="00936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36077" w:rsidRPr="000455AB" w:rsidRDefault="00936077" w:rsidP="00936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36077" w:rsidRPr="000455AB" w:rsidRDefault="00936077" w:rsidP="00936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021FCC" wp14:editId="488A7E78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8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077" w:rsidRPr="000455AB" w:rsidRDefault="00936077" w:rsidP="009360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36077" w:rsidRPr="000455AB" w:rsidTr="0011710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36077" w:rsidRPr="000455AB" w:rsidRDefault="00936077" w:rsidP="00117102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936077" w:rsidRDefault="00DD5A90" w:rsidP="0093607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936077" w:rsidRPr="000455AB"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 w:rsidR="00936077"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936077"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3607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000-п</w:t>
      </w:r>
    </w:p>
    <w:p w:rsidR="00936077" w:rsidRPr="000455AB" w:rsidRDefault="00936077" w:rsidP="00936077">
      <w:pPr>
        <w:jc w:val="both"/>
        <w:rPr>
          <w:rFonts w:ascii="Times New Roman" w:hAnsi="Times New Roman"/>
          <w:b/>
          <w:sz w:val="28"/>
          <w:szCs w:val="28"/>
        </w:rPr>
      </w:pPr>
    </w:p>
    <w:p w:rsidR="00936077" w:rsidRDefault="00936077" w:rsidP="0093607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жилого дома</w:t>
      </w:r>
    </w:p>
    <w:p w:rsidR="00936077" w:rsidRDefault="00936077" w:rsidP="0093607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56:05:1302001: 25</w:t>
      </w:r>
    </w:p>
    <w:p w:rsidR="00936077" w:rsidRDefault="00936077" w:rsidP="0093607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936077" w:rsidRDefault="00936077" w:rsidP="0093607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936077" w:rsidRPr="000455AB" w:rsidRDefault="00936077" w:rsidP="00936077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936077" w:rsidRPr="000455AB" w:rsidRDefault="00936077" w:rsidP="0093607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936077" w:rsidRPr="000455AB" w:rsidRDefault="00936077" w:rsidP="00936077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DD5A90" w:rsidRDefault="00936077" w:rsidP="00DD5A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25 </w:t>
      </w:r>
      <w:r w:rsidRPr="000455AB">
        <w:rPr>
          <w:rFonts w:ascii="Times New Roman" w:hAnsi="Times New Roman"/>
          <w:sz w:val="28"/>
          <w:szCs w:val="28"/>
        </w:rPr>
        <w:t xml:space="preserve">по 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Каменные Ключи, улица Садовая, 25 </w:t>
      </w:r>
      <w:r w:rsidRPr="000455AB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0455AB"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Беляева Елена Егоровна</w:t>
      </w:r>
    </w:p>
    <w:p w:rsidR="00DD5A90" w:rsidRDefault="00DD5A90" w:rsidP="00DD5A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077" w:rsidRDefault="00936077" w:rsidP="00DD5A90">
      <w:pPr>
        <w:tabs>
          <w:tab w:val="left" w:pos="835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6077" w:rsidRPr="000455AB" w:rsidRDefault="00936077" w:rsidP="00936077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6077" w:rsidRPr="000455AB" w:rsidRDefault="00936077" w:rsidP="00936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36077" w:rsidRPr="000455AB" w:rsidRDefault="00936077" w:rsidP="00936077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936077" w:rsidRPr="000455AB" w:rsidRDefault="00936077" w:rsidP="00936077">
      <w:pPr>
        <w:rPr>
          <w:rFonts w:ascii="Times New Roman" w:eastAsia="Times New Roman" w:hAnsi="Times New Roman"/>
          <w:sz w:val="28"/>
          <w:szCs w:val="28"/>
        </w:rPr>
      </w:pPr>
    </w:p>
    <w:p w:rsidR="00DD5A90" w:rsidRDefault="00DD5A90" w:rsidP="00DD5A90">
      <w:pPr>
        <w:tabs>
          <w:tab w:val="left" w:pos="6050"/>
        </w:tabs>
      </w:pPr>
      <w:r>
        <w:tab/>
      </w:r>
    </w:p>
    <w:p w:rsidR="00DD5A90" w:rsidRDefault="00DD5A90" w:rsidP="00DD5A90">
      <w:pPr>
        <w:tabs>
          <w:tab w:val="left" w:pos="6050"/>
        </w:tabs>
      </w:pPr>
    </w:p>
    <w:p w:rsidR="00DD5A90" w:rsidRDefault="00DD5A90" w:rsidP="00DD5A90">
      <w:pPr>
        <w:tabs>
          <w:tab w:val="left" w:pos="6050"/>
        </w:tabs>
      </w:pPr>
    </w:p>
    <w:p w:rsidR="00DD5A90" w:rsidRDefault="00DD5A90" w:rsidP="00DD5A90">
      <w:pPr>
        <w:tabs>
          <w:tab w:val="left" w:pos="6050"/>
        </w:tabs>
      </w:pPr>
    </w:p>
    <w:p w:rsidR="00DD5A90" w:rsidRDefault="00DD5A90" w:rsidP="00DD5A90">
      <w:pPr>
        <w:tabs>
          <w:tab w:val="left" w:pos="6050"/>
        </w:tabs>
      </w:pPr>
    </w:p>
    <w:p w:rsidR="00533869" w:rsidRDefault="00533869" w:rsidP="00DD5A90">
      <w:pPr>
        <w:jc w:val="center"/>
      </w:pPr>
    </w:p>
    <w:p w:rsidR="00DD5A90" w:rsidRDefault="00DD5A90" w:rsidP="00DD5A90">
      <w:pPr>
        <w:jc w:val="center"/>
      </w:pPr>
    </w:p>
    <w:p w:rsidR="00DD5A90" w:rsidRDefault="00DD5A90" w:rsidP="00DD5A90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DD5A90" w:rsidRDefault="00DD5A90" w:rsidP="00DD5A90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5A90" w:rsidRDefault="00DD5A90" w:rsidP="00DD5A90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Беляева Елена Егоровна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D5A90" w:rsidRDefault="00DD5A90" w:rsidP="00DD5A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получени</w:t>
      </w:r>
      <w:r>
        <w:rPr>
          <w:rFonts w:ascii="Times New Roman" w:hAnsi="Times New Roman"/>
          <w:sz w:val="28"/>
          <w:szCs w:val="28"/>
        </w:rPr>
        <w:t>я Беляевой Еленой Егоровной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Беляевой Елены Егоровна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001:25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5A90" w:rsidRDefault="00DD5A90" w:rsidP="00DD5A90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DD5A90" w:rsidRDefault="00DD5A90" w:rsidP="00DD5A90">
      <w:pPr>
        <w:tabs>
          <w:tab w:val="left" w:pos="2100"/>
        </w:tabs>
        <w:spacing w:after="0" w:line="240" w:lineRule="auto"/>
      </w:pPr>
    </w:p>
    <w:p w:rsidR="00DD5A90" w:rsidRDefault="00DD5A90" w:rsidP="00DD5A90"/>
    <w:p w:rsidR="00DD5A90" w:rsidRDefault="00DD5A90" w:rsidP="00DD5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5A90" w:rsidRDefault="00DD5A90" w:rsidP="00DD5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5A90" w:rsidRDefault="00DD5A90" w:rsidP="00DD5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5A90" w:rsidRDefault="00DD5A90" w:rsidP="00DD5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5A90" w:rsidRDefault="00DD5A90" w:rsidP="00DD5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5A90" w:rsidRDefault="00DD5A90" w:rsidP="00DD5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5A90" w:rsidRDefault="00DD5A90" w:rsidP="00DD5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5A90" w:rsidRDefault="00DD5A90" w:rsidP="00DD5A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5A90" w:rsidRDefault="00DD5A90" w:rsidP="00DD5A90">
      <w:pPr>
        <w:tabs>
          <w:tab w:val="left" w:pos="1410"/>
        </w:tabs>
      </w:pPr>
    </w:p>
    <w:p w:rsidR="00DD5A90" w:rsidRDefault="00DD5A90" w:rsidP="00DD5A90">
      <w:pPr>
        <w:jc w:val="center"/>
      </w:pPr>
    </w:p>
    <w:p w:rsidR="00DD5A90" w:rsidRDefault="00DD5A90" w:rsidP="00DD5A90">
      <w:pPr>
        <w:jc w:val="center"/>
      </w:pPr>
    </w:p>
    <w:p w:rsidR="00DD5A90" w:rsidRDefault="00DD5A90" w:rsidP="00DD5A90">
      <w:pPr>
        <w:jc w:val="center"/>
      </w:pPr>
    </w:p>
    <w:p w:rsidR="00DD5A90" w:rsidRDefault="00DD5A90" w:rsidP="00DD5A90">
      <w:pPr>
        <w:jc w:val="center"/>
      </w:pPr>
    </w:p>
    <w:p w:rsidR="00DD5A90" w:rsidRDefault="00DD5A90" w:rsidP="00DD5A90">
      <w:pPr>
        <w:jc w:val="center"/>
      </w:pPr>
    </w:p>
    <w:p w:rsidR="00DD5A90" w:rsidRDefault="00DD5A90" w:rsidP="00DD5A90">
      <w:pPr>
        <w:jc w:val="center"/>
      </w:pPr>
    </w:p>
    <w:p w:rsidR="00DD5A90" w:rsidRDefault="00DD5A90" w:rsidP="00DD5A90">
      <w:pPr>
        <w:jc w:val="center"/>
      </w:pPr>
    </w:p>
    <w:p w:rsidR="00DD5A90" w:rsidRDefault="00DD5A90" w:rsidP="00DD5A90">
      <w:pPr>
        <w:jc w:val="center"/>
      </w:pPr>
    </w:p>
    <w:p w:rsidR="00DD5A90" w:rsidRDefault="00DD5A90" w:rsidP="00DD5A90">
      <w:pPr>
        <w:jc w:val="center"/>
      </w:pPr>
    </w:p>
    <w:p w:rsidR="00DD5A90" w:rsidRDefault="00DD5A90" w:rsidP="00DD5A90">
      <w:pPr>
        <w:jc w:val="center"/>
      </w:pPr>
    </w:p>
    <w:p w:rsidR="00DD5A90" w:rsidRPr="00DD5A90" w:rsidRDefault="00DD5A90" w:rsidP="00DD5A90">
      <w:pPr>
        <w:jc w:val="center"/>
      </w:pPr>
    </w:p>
    <w:sectPr w:rsidR="00DD5A90" w:rsidRPr="00DD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88"/>
    <w:rsid w:val="00533869"/>
    <w:rsid w:val="007B2988"/>
    <w:rsid w:val="00936077"/>
    <w:rsid w:val="00DD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2023-11-18T06:42:00Z</cp:lastPrinted>
  <dcterms:created xsi:type="dcterms:W3CDTF">2023-11-18T06:38:00Z</dcterms:created>
  <dcterms:modified xsi:type="dcterms:W3CDTF">2023-11-18T06:42:00Z</dcterms:modified>
</cp:coreProperties>
</file>